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0277" w14:textId="3BF09849" w:rsidR="00B5718A" w:rsidRPr="00B5718A" w:rsidRDefault="00B5718A" w:rsidP="00B5718A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 w:rsidR="00655962">
        <w:rPr>
          <w:rFonts w:ascii="Arial" w:hAnsi="Arial"/>
          <w:b/>
          <w:lang w:val="es-ES_tradnl"/>
        </w:rPr>
        <w:t>T, U, V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07320ED8" w14:textId="77777777" w:rsidR="009D4334" w:rsidRPr="00150809" w:rsidRDefault="009D4334" w:rsidP="009D4334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" w:eastAsia="en-AU"/>
        </w:rPr>
      </w:pPr>
      <w:r w:rsidRPr="00150809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" w:eastAsia="en-AU"/>
        </w:rPr>
        <w:t>La ciencia al alcance de todos</w:t>
      </w:r>
    </w:p>
    <w:p w14:paraId="26703BA7" w14:textId="77777777" w:rsidR="009D4334" w:rsidRPr="00F23660" w:rsidRDefault="009D4334" w:rsidP="009D4334">
      <w:pPr>
        <w:rPr>
          <w:rFonts w:ascii="Arial" w:hAnsi="Arial" w:cs="Arial"/>
          <w:color w:val="58AFD6"/>
        </w:rPr>
      </w:pPr>
    </w:p>
    <w:p w14:paraId="5A85CD99" w14:textId="77777777" w:rsidR="009D4334" w:rsidRPr="009D4334" w:rsidRDefault="009D4334" w:rsidP="009D4334">
      <w:pPr>
        <w:pStyle w:val="BodyMain"/>
        <w:rPr>
          <w:rFonts w:ascii="Arial" w:hAnsi="Arial"/>
          <w:sz w:val="22"/>
          <w:szCs w:val="22"/>
          <w:lang w:val="es-ES"/>
        </w:rPr>
      </w:pPr>
      <w:r w:rsidRPr="00150809">
        <w:rPr>
          <w:rFonts w:ascii="Arial" w:hAnsi="Arial" w:cs="Arial"/>
          <w:b/>
          <w:bCs/>
          <w:color w:val="58AFD6"/>
          <w:sz w:val="36"/>
          <w:szCs w:val="36"/>
          <w:lang w:val="es-ES" w:eastAsia="en-AU"/>
        </w:rPr>
        <w:t>Parte 5</w:t>
      </w:r>
      <w:r w:rsidRPr="00150809">
        <w:rPr>
          <w:rFonts w:ascii="Arial" w:hAnsi="Arial" w:cs="Arial"/>
          <w:b/>
          <w:color w:val="58AFD6"/>
          <w:sz w:val="36"/>
          <w:szCs w:val="36"/>
          <w:lang w:val="es-ES" w:eastAsia="en-AU"/>
        </w:rPr>
        <w:t>:</w:t>
      </w:r>
      <w:r w:rsidRPr="00150809">
        <w:rPr>
          <w:rFonts w:ascii="Arial" w:hAnsi="Arial" w:cs="Arial"/>
          <w:b/>
          <w:bCs/>
          <w:color w:val="58AFD6"/>
          <w:sz w:val="36"/>
          <w:szCs w:val="36"/>
          <w:lang w:val="es-ES" w:eastAsia="en-AU"/>
        </w:rPr>
        <w:t xml:space="preserve"> Presenta y comparte</w:t>
      </w:r>
      <w:r w:rsidR="006F0F17" w:rsidRPr="00937BE1">
        <w:rPr>
          <w:b/>
          <w:color w:val="FF0000"/>
        </w:rPr>
        <w:br/>
      </w:r>
      <w:r w:rsidRPr="009D4334">
        <w:rPr>
          <w:rFonts w:ascii="Arial" w:hAnsi="Arial"/>
          <w:sz w:val="22"/>
          <w:szCs w:val="22"/>
          <w:lang w:val="es-ES"/>
        </w:rPr>
        <w:t>Mira toda la información que reuniste durante tu investigación.</w:t>
      </w:r>
    </w:p>
    <w:p w14:paraId="5A2D5493" w14:textId="77777777" w:rsidR="009D4334" w:rsidRPr="009D4334" w:rsidRDefault="009D4334" w:rsidP="009D4334">
      <w:pPr>
        <w:pStyle w:val="BodyMain"/>
        <w:rPr>
          <w:rFonts w:ascii="Arial" w:hAnsi="Arial"/>
          <w:sz w:val="22"/>
          <w:szCs w:val="22"/>
          <w:lang w:val="es-ES"/>
        </w:rPr>
      </w:pPr>
      <w:r w:rsidRPr="009D4334">
        <w:rPr>
          <w:rFonts w:ascii="Arial" w:hAnsi="Arial"/>
          <w:sz w:val="22"/>
          <w:szCs w:val="22"/>
          <w:lang w:val="es-ES"/>
        </w:rPr>
        <w:t>¿Cuáles son las ideas más importantes sobre la participación de las personas en las investigaciones científicas?</w:t>
      </w:r>
    </w:p>
    <w:p w14:paraId="18127E1F" w14:textId="77777777" w:rsidR="009D4334" w:rsidRPr="009D4334" w:rsidRDefault="009D4334" w:rsidP="009D4334">
      <w:pPr>
        <w:pStyle w:val="BodyMain"/>
        <w:rPr>
          <w:rFonts w:ascii="Arial" w:hAnsi="Arial"/>
          <w:sz w:val="22"/>
          <w:szCs w:val="22"/>
          <w:lang w:val="es-ES"/>
        </w:rPr>
      </w:pPr>
      <w:r w:rsidRPr="009D4334">
        <w:rPr>
          <w:rFonts w:ascii="Arial" w:hAnsi="Arial"/>
          <w:sz w:val="22"/>
          <w:szCs w:val="22"/>
          <w:lang w:val="es-ES"/>
        </w:rPr>
        <w:t>Escribe las ideas más importantes en una tabla.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02"/>
        <w:gridCol w:w="2104"/>
        <w:gridCol w:w="2104"/>
        <w:gridCol w:w="2104"/>
      </w:tblGrid>
      <w:tr w:rsidR="009D4334" w:rsidRPr="0053677D" w14:paraId="2C7532F6" w14:textId="77777777" w:rsidTr="006B7368">
        <w:trPr>
          <w:trHeight w:val="971"/>
        </w:trPr>
        <w:tc>
          <w:tcPr>
            <w:tcW w:w="1249" w:type="pct"/>
            <w:shd w:val="clear" w:color="auto" w:fill="58AFD6"/>
            <w:vAlign w:val="center"/>
          </w:tcPr>
          <w:p w14:paraId="62FE89E4" w14:textId="5978F27E" w:rsidR="009D4334" w:rsidRPr="0053677D" w:rsidRDefault="009D4334" w:rsidP="006B7368">
            <w:pPr>
              <w:pStyle w:val="TableheadersWW"/>
              <w:spacing w:line="276" w:lineRule="auto"/>
            </w:pPr>
            <w:bookmarkStart w:id="0" w:name="_GoBack"/>
          </w:p>
        </w:tc>
        <w:tc>
          <w:tcPr>
            <w:tcW w:w="1250" w:type="pct"/>
            <w:shd w:val="clear" w:color="auto" w:fill="58AFD6"/>
            <w:vAlign w:val="center"/>
          </w:tcPr>
          <w:p w14:paraId="59FCDA73" w14:textId="24EFCC74" w:rsidR="009D4334" w:rsidRPr="009D4334" w:rsidRDefault="009D4334" w:rsidP="006B7368">
            <w:pPr>
              <w:rPr>
                <w:rFonts w:ascii="Arial" w:hAnsi="Arial"/>
                <w:b/>
                <w:color w:val="FFFFFF" w:themeColor="background1"/>
              </w:rPr>
            </w:pPr>
            <w:r w:rsidRPr="009D4334">
              <w:rPr>
                <w:rFonts w:ascii="Arial" w:hAnsi="Arial"/>
                <w:b/>
                <w:color w:val="FFFFFF" w:themeColor="background1"/>
                <w:lang w:val="es-ES"/>
              </w:rPr>
              <w:t>Proyecto de ciencia ciudadana</w:t>
            </w:r>
            <w:r>
              <w:rPr>
                <w:rFonts w:ascii="Arial" w:hAnsi="Arial"/>
                <w:b/>
                <w:color w:val="FFFFFF" w:themeColor="background1"/>
                <w:lang w:val="es-ES"/>
              </w:rPr>
              <w:t xml:space="preserve"> </w:t>
            </w:r>
            <w:r w:rsidRPr="009D4334">
              <w:rPr>
                <w:rFonts w:ascii="Arial" w:hAnsi="Arial"/>
                <w:b/>
                <w:color w:val="FFFFFF" w:themeColor="background1"/>
                <w:lang w:val="es-ES"/>
              </w:rPr>
              <w:t>1</w:t>
            </w:r>
          </w:p>
        </w:tc>
        <w:tc>
          <w:tcPr>
            <w:tcW w:w="1250" w:type="pct"/>
            <w:shd w:val="clear" w:color="auto" w:fill="58AFD6"/>
            <w:vAlign w:val="center"/>
          </w:tcPr>
          <w:p w14:paraId="2ABEE0EC" w14:textId="1EB1A680" w:rsidR="009D4334" w:rsidRPr="009D4334" w:rsidRDefault="009D4334" w:rsidP="006B736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9D4334">
              <w:rPr>
                <w:rFonts w:ascii="Arial" w:hAnsi="Arial"/>
                <w:b/>
                <w:color w:val="FFFFFF" w:themeColor="background1"/>
                <w:lang w:val="es-ES"/>
              </w:rPr>
              <w:t>Proyecto de ciencia ciudadana 2</w:t>
            </w:r>
          </w:p>
        </w:tc>
        <w:tc>
          <w:tcPr>
            <w:tcW w:w="1250" w:type="pct"/>
            <w:shd w:val="clear" w:color="auto" w:fill="58AFD6"/>
            <w:vAlign w:val="center"/>
          </w:tcPr>
          <w:p w14:paraId="545559D3" w14:textId="204D3C1E" w:rsidR="009D4334" w:rsidRPr="009D4334" w:rsidRDefault="009D4334" w:rsidP="006B736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9D4334">
              <w:rPr>
                <w:rFonts w:ascii="Arial" w:hAnsi="Arial"/>
                <w:b/>
                <w:color w:val="FFFFFF" w:themeColor="background1"/>
                <w:lang w:val="es-ES"/>
              </w:rPr>
              <w:t>Proyecto de ciencia ciudadana 3</w:t>
            </w:r>
          </w:p>
        </w:tc>
      </w:tr>
      <w:tr w:rsidR="009D4334" w:rsidRPr="0053677D" w14:paraId="00353481" w14:textId="77777777" w:rsidTr="006B7368">
        <w:trPr>
          <w:trHeight w:val="971"/>
        </w:trPr>
        <w:tc>
          <w:tcPr>
            <w:tcW w:w="1249" w:type="pct"/>
            <w:vAlign w:val="center"/>
          </w:tcPr>
          <w:p w14:paraId="2730C75C" w14:textId="6EB0B27A" w:rsidR="009D4334" w:rsidRPr="009D4334" w:rsidRDefault="009D4334" w:rsidP="006B7368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D4334">
              <w:rPr>
                <w:rFonts w:ascii="Arial" w:hAnsi="Arial"/>
                <w:sz w:val="22"/>
                <w:szCs w:val="22"/>
                <w:lang w:val="es-ES"/>
              </w:rPr>
              <w:t>¿Qué intentan resolver los científicos?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55CCC8C" w14:textId="77777777" w:rsidR="009D4334" w:rsidRPr="0053677D" w:rsidRDefault="009D4334" w:rsidP="006B7368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F2B72C8" w14:textId="77777777" w:rsidR="009D4334" w:rsidRPr="0053677D" w:rsidRDefault="009D4334" w:rsidP="006B7368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41FCC36" w14:textId="77C79852" w:rsidR="009D4334" w:rsidRPr="0053677D" w:rsidRDefault="009D4334" w:rsidP="006B7368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9D4334" w:rsidRPr="0053677D" w14:paraId="22DAC01C" w14:textId="77777777" w:rsidTr="006B7368">
        <w:trPr>
          <w:trHeight w:val="971"/>
        </w:trPr>
        <w:tc>
          <w:tcPr>
            <w:tcW w:w="1249" w:type="pct"/>
            <w:shd w:val="clear" w:color="auto" w:fill="E2F3F8"/>
            <w:vAlign w:val="center"/>
          </w:tcPr>
          <w:p w14:paraId="142BE0E1" w14:textId="28B2D4C0" w:rsidR="009D4334" w:rsidRPr="009D4334" w:rsidRDefault="009D4334" w:rsidP="006B7368">
            <w:pPr>
              <w:rPr>
                <w:rFonts w:ascii="Arial" w:hAnsi="Arial" w:cstheme="minorHAnsi"/>
                <w:sz w:val="22"/>
                <w:szCs w:val="22"/>
              </w:rPr>
            </w:pPr>
            <w:r w:rsidRPr="009D4334">
              <w:rPr>
                <w:rFonts w:ascii="Arial" w:hAnsi="Arial"/>
                <w:sz w:val="22"/>
                <w:szCs w:val="22"/>
                <w:lang w:val="es-ES"/>
              </w:rPr>
              <w:t>¿Cómo informan a las personas sobre su investigación?</w:t>
            </w:r>
          </w:p>
        </w:tc>
        <w:tc>
          <w:tcPr>
            <w:tcW w:w="1250" w:type="pct"/>
            <w:shd w:val="clear" w:color="auto" w:fill="E2F3F8"/>
            <w:vAlign w:val="center"/>
          </w:tcPr>
          <w:p w14:paraId="725ECB10" w14:textId="77777777" w:rsidR="009D4334" w:rsidRPr="0053677D" w:rsidRDefault="009D4334" w:rsidP="006B7368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0EA22B81" w14:textId="77777777" w:rsidR="009D4334" w:rsidRPr="0053677D" w:rsidRDefault="009D4334" w:rsidP="006B7368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39A11D47" w14:textId="00DF3934" w:rsidR="009D4334" w:rsidRPr="0053677D" w:rsidRDefault="009D4334" w:rsidP="006B7368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9D4334" w:rsidRPr="0053677D" w14:paraId="4601AECA" w14:textId="77777777" w:rsidTr="006B7368">
        <w:trPr>
          <w:trHeight w:val="971"/>
        </w:trPr>
        <w:tc>
          <w:tcPr>
            <w:tcW w:w="1249" w:type="pct"/>
            <w:vAlign w:val="center"/>
          </w:tcPr>
          <w:p w14:paraId="3D08AA5E" w14:textId="41B60EA2" w:rsidR="009D4334" w:rsidRPr="009D4334" w:rsidRDefault="009D4334" w:rsidP="006B7368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D4334">
              <w:rPr>
                <w:rFonts w:ascii="Arial" w:hAnsi="Arial"/>
                <w:sz w:val="22"/>
                <w:szCs w:val="22"/>
                <w:lang w:val="es-ES"/>
              </w:rPr>
              <w:t>¿De qué manera el desarrollo tecnológico ha cambiado la forma en que las personas interactúan con los científicos y los ayudan?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07CBAD5" w14:textId="77777777" w:rsidR="009D4334" w:rsidRPr="0053677D" w:rsidRDefault="009D4334" w:rsidP="006B7368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015BE4AA" w14:textId="77777777" w:rsidR="009D4334" w:rsidRPr="0053677D" w:rsidRDefault="009D4334" w:rsidP="006B7368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C183953" w14:textId="7E6B9C66" w:rsidR="009D4334" w:rsidRPr="0053677D" w:rsidRDefault="009D4334" w:rsidP="006B7368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9D4334" w:rsidRPr="0053677D" w14:paraId="179E7955" w14:textId="77777777" w:rsidTr="006B7368">
        <w:trPr>
          <w:trHeight w:val="971"/>
        </w:trPr>
        <w:tc>
          <w:tcPr>
            <w:tcW w:w="1249" w:type="pct"/>
            <w:shd w:val="clear" w:color="auto" w:fill="E2F3F8"/>
            <w:vAlign w:val="center"/>
          </w:tcPr>
          <w:p w14:paraId="499B5F30" w14:textId="005C454E" w:rsidR="009D4334" w:rsidRPr="009D4334" w:rsidRDefault="009D4334" w:rsidP="006B7368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D4334">
              <w:rPr>
                <w:rFonts w:ascii="Arial" w:hAnsi="Arial"/>
                <w:sz w:val="22"/>
                <w:szCs w:val="22"/>
                <w:lang w:val="es-ES"/>
              </w:rPr>
              <w:t>¿Cómo participan las personas en este proyecto?</w:t>
            </w:r>
          </w:p>
        </w:tc>
        <w:tc>
          <w:tcPr>
            <w:tcW w:w="1250" w:type="pct"/>
            <w:shd w:val="clear" w:color="auto" w:fill="E2F3F8"/>
            <w:vAlign w:val="center"/>
          </w:tcPr>
          <w:p w14:paraId="689F8C2D" w14:textId="77777777" w:rsidR="009D4334" w:rsidRPr="0053677D" w:rsidRDefault="009D4334" w:rsidP="006B7368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276CA8DA" w14:textId="77777777" w:rsidR="009D4334" w:rsidRPr="0053677D" w:rsidRDefault="009D4334" w:rsidP="006B7368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4BD18F16" w14:textId="3D600355" w:rsidR="009D4334" w:rsidRPr="0053677D" w:rsidRDefault="009D4334" w:rsidP="006B7368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9D4334" w:rsidRPr="0053677D" w14:paraId="2BAF2EA8" w14:textId="77777777" w:rsidTr="006B7368">
        <w:trPr>
          <w:trHeight w:val="971"/>
        </w:trPr>
        <w:tc>
          <w:tcPr>
            <w:tcW w:w="1249" w:type="pct"/>
            <w:vAlign w:val="center"/>
          </w:tcPr>
          <w:p w14:paraId="35A17F5B" w14:textId="6EDB7CC0" w:rsidR="009D4334" w:rsidRPr="009D4334" w:rsidRDefault="009D4334" w:rsidP="006B7368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D4334">
              <w:rPr>
                <w:rFonts w:ascii="Arial" w:hAnsi="Arial"/>
                <w:sz w:val="22"/>
                <w:szCs w:val="22"/>
                <w:lang w:val="es-ES"/>
              </w:rPr>
              <w:t>¿En cuál de estos proyectos te gustaría participar y por qué?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F9F98DC" w14:textId="77777777" w:rsidR="009D4334" w:rsidRPr="0053677D" w:rsidRDefault="009D4334" w:rsidP="006B7368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C88B3AA" w14:textId="77777777" w:rsidR="009D4334" w:rsidRPr="0053677D" w:rsidRDefault="009D4334" w:rsidP="006B7368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78B7D861" w14:textId="0E967164" w:rsidR="009D4334" w:rsidRPr="0053677D" w:rsidRDefault="009D4334" w:rsidP="006B7368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bookmarkEnd w:id="0"/>
    </w:tbl>
    <w:p w14:paraId="37B76A8B" w14:textId="77777777" w:rsidR="00412112" w:rsidRDefault="00412112"/>
    <w:p w14:paraId="213EA3F5" w14:textId="77777777" w:rsidR="00B6116F" w:rsidRPr="00943CFF" w:rsidRDefault="00B6116F" w:rsidP="00B6116F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943CFF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11031E"/>
    <w:rsid w:val="00412112"/>
    <w:rsid w:val="00503C0F"/>
    <w:rsid w:val="0053677D"/>
    <w:rsid w:val="00655962"/>
    <w:rsid w:val="006B7368"/>
    <w:rsid w:val="006F0F17"/>
    <w:rsid w:val="00872F9A"/>
    <w:rsid w:val="00913065"/>
    <w:rsid w:val="009D4334"/>
    <w:rsid w:val="00A06E4D"/>
    <w:rsid w:val="00B47FAC"/>
    <w:rsid w:val="00B5718A"/>
    <w:rsid w:val="00B6116F"/>
    <w:rsid w:val="00C45484"/>
    <w:rsid w:val="00C92301"/>
    <w:rsid w:val="00D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Macintosh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5</cp:revision>
  <cp:lastPrinted>2019-06-13T02:16:00Z</cp:lastPrinted>
  <dcterms:created xsi:type="dcterms:W3CDTF">2019-06-14T02:02:00Z</dcterms:created>
  <dcterms:modified xsi:type="dcterms:W3CDTF">2019-06-17T01:00:00Z</dcterms:modified>
</cp:coreProperties>
</file>